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96" w:type="dxa"/>
        <w:tblInd w:w="108" w:type="dxa"/>
        <w:tblLook w:val="0000"/>
      </w:tblPr>
      <w:tblGrid>
        <w:gridCol w:w="4438"/>
        <w:gridCol w:w="4641"/>
      </w:tblGrid>
      <w:tr w:rsidR="00F73D3C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OBRAZAC POZIVA ZA ORGANIZACIJU JEDNODNEVNE IZVANUČIONIČKE NASTAVE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95CD3" w:rsidRDefault="00E95C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613AF" w:rsidRDefault="007613A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 w:rsidP="00D06C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ponude</w:t>
            </w:r>
            <w:r w:rsidR="00E95C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  <w:r w:rsidR="007613AF" w:rsidRPr="009D394B">
              <w:rPr>
                <w:rFonts w:ascii="Arial" w:hAnsi="Arial" w:cs="Arial"/>
                <w:b/>
                <w:bCs/>
              </w:rPr>
              <w:t>0</w:t>
            </w:r>
            <w:r w:rsidR="00D06CE3">
              <w:rPr>
                <w:rFonts w:ascii="Arial" w:hAnsi="Arial" w:cs="Arial"/>
                <w:b/>
                <w:bCs/>
              </w:rPr>
              <w:t>0</w:t>
            </w:r>
            <w:r w:rsidR="007613AF" w:rsidRPr="009D394B">
              <w:rPr>
                <w:rFonts w:ascii="Arial" w:hAnsi="Arial" w:cs="Arial"/>
                <w:b/>
                <w:bCs/>
              </w:rPr>
              <w:t>./201</w:t>
            </w:r>
            <w:r w:rsidR="00D06CE3">
              <w:rPr>
                <w:rFonts w:ascii="Arial" w:hAnsi="Arial" w:cs="Arial"/>
                <w:b/>
                <w:bCs/>
              </w:rPr>
              <w:t>8</w:t>
            </w:r>
            <w:r w:rsidR="007613AF" w:rsidRPr="009D394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Podaci o školi: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tražene podatke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škole: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06CE3" w:rsidRPr="007613AF" w:rsidRDefault="00D06CE3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Osnovna škola Grgura Karlovčana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Basaričekova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5.d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Đurđevac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broj: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4835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D3C" w:rsidRDefault="00534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line id="Line 4" o:spid="_x0000_s1026" style="position:absolute;z-index:251656704;visibility:visible" from="132.6pt,10.05pt" to="132.6pt,21.3pt" o:insetmode="auto"/>
              </w:pic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Korisnici usluge su učenici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DA460D" w:rsidP="00D06CE3">
            <w:pPr>
              <w:rPr>
                <w:rFonts w:ascii="Arial" w:hAnsi="Arial" w:cs="Arial"/>
                <w:sz w:val="18"/>
                <w:szCs w:val="18"/>
              </w:rPr>
            </w:pPr>
            <w:r w:rsidRPr="009D394B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613AF" w:rsidRPr="009D394B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D06CE3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3D3C">
              <w:rPr>
                <w:rFonts w:ascii="Arial" w:hAnsi="Arial" w:cs="Arial"/>
                <w:sz w:val="18"/>
                <w:szCs w:val="18"/>
              </w:rPr>
              <w:t>razred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Tip putovanja: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Planirano označiti s X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Poludnevna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Poludnevni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Jednodnevna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Jednodnevni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6D6031" w:rsidP="00E95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Posjet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Odredište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Označiti s X ili upisati ime države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 Republici Hrvatskoj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 w:rsidP="00E95CD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Gorska Hrvatska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u inozemstvu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Planirano vrijeme realizacije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E95CD3" w:rsidP="00FE11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="00D06CE3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D06CE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D06CE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E1178">
              <w:rPr>
                <w:rFonts w:ascii="Arial" w:hAnsi="Arial" w:cs="Arial"/>
                <w:b/>
                <w:sz w:val="18"/>
                <w:szCs w:val="18"/>
              </w:rPr>
              <w:t xml:space="preserve"> .  ili </w:t>
            </w:r>
            <w:r w:rsidR="00F73D3C" w:rsidRPr="007613A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D06CE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.06.201</w:t>
            </w:r>
            <w:r w:rsidR="00D06CE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E117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 predložena dva tjedna)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Datum     Mjesec     Datum     Mjesec      Godina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Broj sudionika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broj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Predviđeni broj učenika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420"/>
            </w:tblGrid>
            <w:tr w:rsidR="00F73D3C" w:rsidTr="00E95CD3">
              <w:trPr>
                <w:trHeight w:val="240"/>
                <w:tblCellSpacing w:w="0" w:type="dxa"/>
              </w:trPr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3D3C" w:rsidRPr="007613AF" w:rsidRDefault="00534A6F" w:rsidP="00D06CE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34A6F">
                    <w:rPr>
                      <w:rFonts w:ascii="Arial" w:hAnsi="Arial" w:cs="Arial"/>
                      <w:b/>
                      <w:sz w:val="20"/>
                      <w:szCs w:val="20"/>
                    </w:rPr>
                    <w:pict>
                      <v:line id="Line 5" o:spid="_x0000_s1027" style="position:absolute;z-index:251657728;visibility:visible;mso-position-horizontal-relative:text;mso-position-vertical-relative:text" from="228.65pt,-1.25pt" to="228.65pt,10pt" o:insetmode="auto"/>
                    </w:pict>
                  </w:r>
                  <w:r w:rsidR="00D06CE3">
                    <w:rPr>
                      <w:rFonts w:ascii="Arial" w:hAnsi="Arial" w:cs="Arial"/>
                      <w:b/>
                      <w:sz w:val="18"/>
                      <w:szCs w:val="18"/>
                    </w:rPr>
                    <w:t>17</w:t>
                  </w:r>
                  <w:r w:rsidR="007613AF" w:rsidRPr="007613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F73D3C" w:rsidRPr="007613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 mogućnošću odstupanja za </w:t>
                  </w:r>
                  <w:r w:rsidR="00D06CE3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jednog </w:t>
                  </w:r>
                  <w:r w:rsidR="00F73D3C" w:rsidRPr="007613AF">
                    <w:rPr>
                      <w:rFonts w:ascii="Arial" w:hAnsi="Arial" w:cs="Arial"/>
                      <w:b/>
                      <w:sz w:val="18"/>
                      <w:szCs w:val="18"/>
                    </w:rPr>
                    <w:t>učenika</w:t>
                  </w:r>
                </w:p>
              </w:tc>
            </w:tr>
          </w:tbl>
          <w:p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Predviđeni broj učitelja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06CE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Očekivani broj gratis ponuda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F077E3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Plan puta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polaska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Đurđevac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Usputna odredišta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Zagreb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Krajnji cilj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NP Plitvička jezera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Vrsta prijevoza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 kombinacije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Autobus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F209AC" w:rsidRPr="007613AF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Vlak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Brod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Kombinirani prijevoz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U cijenu ponude uračunati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Ulaznice za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 w:rsidP="00FE11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06CE3">
              <w:rPr>
                <w:rFonts w:ascii="Arial" w:hAnsi="Arial" w:cs="Arial"/>
                <w:sz w:val="18"/>
                <w:szCs w:val="18"/>
              </w:rPr>
              <w:t>NP Plitvička jezera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Vodiča za razgled grada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Sudjelovanje u radionicama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Karte za vožnju (npr. čamcem)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Objed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6D6031" w:rsidRDefault="00F73D3C" w:rsidP="00D06CE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E274CE" w:rsidRPr="006D6031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Drugi zahtjevi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D06C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razgledanje zračne luke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Franjo Tuđman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10. U cijenu uključiti i stavke putnog osiguranja od: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od posljedica nesretnoga slučaja/nezgode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F73D3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613AF" w:rsidRPr="007613AF"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otkaza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</w:t>
            </w:r>
            <w:r w:rsidR="00F209AC">
              <w:rPr>
                <w:rFonts w:ascii="Arial" w:hAnsi="Arial" w:cs="Arial"/>
                <w:sz w:val="18"/>
                <w:szCs w:val="18"/>
              </w:rPr>
              <w:t xml:space="preserve">  jamčevine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 w:rsidP="00D06C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Rok dostave pon</w:t>
            </w:r>
            <w:r w:rsidR="00F209AC">
              <w:rPr>
                <w:rFonts w:ascii="Arial" w:hAnsi="Arial" w:cs="Arial"/>
                <w:sz w:val="18"/>
                <w:szCs w:val="18"/>
              </w:rPr>
              <w:t xml:space="preserve">uda je    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534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pict>
                <v:line id="Line 6" o:spid="_x0000_s1028" style="position:absolute;z-index:251658752;visibility:visible;mso-position-horizontal-relative:text;mso-position-vertical-relative:text" from="220.75pt,6.15pt" to="220.75pt,29.4pt" o:insetmode="auto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4410"/>
            </w:tblGrid>
            <w:tr w:rsidR="00F73D3C">
              <w:trPr>
                <w:trHeight w:val="240"/>
                <w:tblCellSpacing w:w="0" w:type="dxa"/>
              </w:trPr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F73D3C" w:rsidRDefault="00F73D3C" w:rsidP="00FE117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do        </w:t>
                  </w:r>
                  <w:r w:rsidR="00FE1178">
                    <w:rPr>
                      <w:rFonts w:ascii="Arial" w:hAnsi="Arial" w:cs="Arial"/>
                      <w:b/>
                      <w:sz w:val="20"/>
                      <w:szCs w:val="20"/>
                    </w:rPr>
                    <w:t>24</w:t>
                  </w:r>
                  <w:r w:rsidR="007613AF" w:rsidRPr="00761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.0</w:t>
                  </w:r>
                  <w:r w:rsidR="00D06CE3">
                    <w:rPr>
                      <w:rFonts w:ascii="Arial" w:hAnsi="Arial" w:cs="Arial"/>
                      <w:b/>
                      <w:sz w:val="20"/>
                      <w:szCs w:val="20"/>
                    </w:rPr>
                    <w:t>4.2018</w:t>
                  </w:r>
                  <w:r w:rsidR="007613AF" w:rsidRPr="00761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7613AF">
                    <w:rPr>
                      <w:rFonts w:ascii="Arial" w:hAnsi="Arial" w:cs="Arial"/>
                      <w:sz w:val="18"/>
                      <w:szCs w:val="18"/>
                    </w:rPr>
                    <w:t xml:space="preserve">    </w:t>
                  </w:r>
                  <w:r w:rsidR="00E274CE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</w:t>
                  </w:r>
                  <w:r w:rsidR="00E95CD3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sati</w:t>
                  </w:r>
                  <w:r w:rsidR="00E274CE">
                    <w:rPr>
                      <w:rFonts w:ascii="Arial" w:hAnsi="Arial" w:cs="Arial"/>
                      <w:sz w:val="18"/>
                      <w:szCs w:val="18"/>
                    </w:rPr>
                    <w:t xml:space="preserve">:     </w:t>
                  </w:r>
                  <w:r w:rsidR="007613AF" w:rsidRPr="007613AF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 w:rsidR="00D06CE3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="007613AF" w:rsidRPr="007613AF">
                    <w:rPr>
                      <w:rFonts w:ascii="Arial" w:hAnsi="Arial" w:cs="Arial"/>
                      <w:b/>
                      <w:sz w:val="18"/>
                      <w:szCs w:val="18"/>
                    </w:rPr>
                    <w:t>.00</w:t>
                  </w:r>
                </w:p>
              </w:tc>
            </w:tr>
          </w:tbl>
          <w:p w:rsidR="00F73D3C" w:rsidRDefault="00F73D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Javno otvaranje ponuda održat će se u Školi dana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3D3C" w:rsidRPr="007613AF" w:rsidRDefault="00F73D3C" w:rsidP="00FE1178">
            <w:pPr>
              <w:rPr>
                <w:rFonts w:ascii="Arial" w:hAnsi="Arial" w:cs="Arial"/>
                <w:sz w:val="20"/>
                <w:szCs w:val="20"/>
              </w:rPr>
            </w:pPr>
            <w:r w:rsidRPr="007613A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E1178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7613AF" w:rsidRPr="007613AF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D06CE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613AF" w:rsidRPr="007613AF">
              <w:rPr>
                <w:rFonts w:ascii="Arial" w:hAnsi="Arial" w:cs="Arial"/>
                <w:b/>
                <w:sz w:val="20"/>
                <w:szCs w:val="20"/>
              </w:rPr>
              <w:t>.201</w:t>
            </w:r>
            <w:r w:rsidR="00D06CE3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613AF" w:rsidRPr="007613A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613AF" w:rsidRPr="007613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9AC" w:rsidRPr="007613AF">
              <w:rPr>
                <w:rFonts w:ascii="Arial" w:hAnsi="Arial" w:cs="Arial"/>
                <w:sz w:val="20"/>
                <w:szCs w:val="20"/>
              </w:rPr>
              <w:t xml:space="preserve">           u </w:t>
            </w:r>
            <w:r w:rsidR="00E95CD3" w:rsidRPr="007613A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613AF" w:rsidRPr="007613A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06CE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13AF" w:rsidRPr="007613A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D06CE3"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E95CD3" w:rsidRPr="007613A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209AC" w:rsidRPr="007613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3AF">
              <w:rPr>
                <w:rFonts w:ascii="Arial" w:hAnsi="Arial" w:cs="Arial"/>
                <w:sz w:val="20"/>
                <w:szCs w:val="20"/>
              </w:rPr>
              <w:t>sati.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3D3C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F73D3C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</w:tc>
      </w:tr>
      <w:tr w:rsidR="00F73D3C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F73D3C" w:rsidTr="00F73D3C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</w:tc>
      </w:tr>
      <w:tr w:rsidR="00F73D3C" w:rsidTr="00F73D3C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:rsidR="007613AF" w:rsidRDefault="007613AF">
            <w:pPr>
              <w:rPr>
                <w:rFonts w:ascii="Arial" w:hAnsi="Arial" w:cs="Arial"/>
                <w:sz w:val="18"/>
                <w:szCs w:val="18"/>
              </w:rPr>
            </w:pPr>
          </w:p>
          <w:p w:rsidR="007613AF" w:rsidRDefault="007613AF" w:rsidP="007613AF">
            <w:pPr>
              <w:rPr>
                <w:rFonts w:ascii="Arial" w:hAnsi="Arial" w:cs="Arial"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sz w:val="20"/>
                <w:szCs w:val="20"/>
              </w:rPr>
              <w:t>Napomena:</w:t>
            </w:r>
            <w:r>
              <w:rPr>
                <w:rFonts w:ascii="Arial" w:hAnsi="Arial" w:cs="Arial"/>
                <w:sz w:val="18"/>
                <w:szCs w:val="18"/>
              </w:rPr>
              <w:t xml:space="preserve"> ponude se dostavljaju u zatvorenoj omotnici s naznakom </w:t>
            </w:r>
            <w:r w:rsidRPr="00E274CE">
              <w:rPr>
                <w:rFonts w:ascii="Arial" w:hAnsi="Arial" w:cs="Arial"/>
                <w:b/>
                <w:sz w:val="18"/>
                <w:szCs w:val="18"/>
              </w:rPr>
              <w:t>„za natječaj za jednodnevni izlet- osmi-razred-ne otvaraj“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3D3C" w:rsidRDefault="00F73D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73D3C" w:rsidRDefault="00F73D3C"/>
    <w:sectPr w:rsidR="00F73D3C" w:rsidSect="00534A6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48F" w:rsidRDefault="00F7148F">
      <w:r>
        <w:separator/>
      </w:r>
    </w:p>
  </w:endnote>
  <w:endnote w:type="continuationSeparator" w:id="0">
    <w:p w:rsidR="00F7148F" w:rsidRDefault="00F71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0D" w:rsidRPr="00383256" w:rsidRDefault="00DA460D" w:rsidP="00F73D3C">
    <w:pPr>
      <w:widowControl w:val="0"/>
      <w:autoSpaceDE w:val="0"/>
      <w:autoSpaceDN w:val="0"/>
      <w:adjustRightInd w:val="0"/>
    </w:pPr>
  </w:p>
  <w:p w:rsidR="00DA460D" w:rsidRDefault="00DA460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48F" w:rsidRDefault="00F7148F">
      <w:r>
        <w:separator/>
      </w:r>
    </w:p>
  </w:footnote>
  <w:footnote w:type="continuationSeparator" w:id="0">
    <w:p w:rsidR="00F7148F" w:rsidRDefault="00F714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60D" w:rsidRPr="00F73D3C" w:rsidRDefault="00DA460D" w:rsidP="00F73D3C">
    <w:pPr>
      <w:widowControl w:val="0"/>
      <w:autoSpaceDE w:val="0"/>
      <w:autoSpaceDN w:val="0"/>
      <w:adjustRightInd w:val="0"/>
      <w:rPr>
        <w:rFonts w:ascii="Arial" w:hAnsi="Arial"/>
        <w:sz w:val="20"/>
        <w:szCs w:val="22"/>
      </w:rPr>
    </w:pPr>
    <w:r w:rsidRPr="00F73D3C">
      <w:rPr>
        <w:b/>
        <w:sz w:val="20"/>
        <w:szCs w:val="20"/>
        <w:u w:val="single"/>
      </w:rPr>
      <w:t>STRANICA 22 – BROJ 67</w:t>
    </w:r>
    <w:r w:rsidRPr="00F73D3C">
      <w:rPr>
        <w:b/>
      </w:rPr>
      <w:t xml:space="preserve"> </w:t>
    </w:r>
    <w:r>
      <w:t xml:space="preserve">      </w:t>
    </w:r>
    <w:r w:rsidRPr="00383256">
      <w:rPr>
        <w:rFonts w:ascii="Arial" w:hAnsi="Arial" w:cs="Arial"/>
        <w:b/>
        <w:bCs/>
        <w:color w:val="959595"/>
        <w:w w:val="70"/>
        <w:sz w:val="43"/>
        <w:szCs w:val="43"/>
      </w:rPr>
      <w:t>NARODNE NOVINE</w:t>
    </w:r>
    <w:r>
      <w:rPr>
        <w:rFonts w:ascii="Arial" w:hAnsi="Arial" w:cs="Arial"/>
        <w:b/>
        <w:bCs/>
        <w:color w:val="959595"/>
        <w:w w:val="70"/>
        <w:sz w:val="43"/>
        <w:szCs w:val="43"/>
      </w:rPr>
      <w:t xml:space="preserve">     </w:t>
    </w:r>
    <w:r w:rsidRPr="00F73D3C">
      <w:rPr>
        <w:rFonts w:ascii="Arial" w:hAnsi="Arial"/>
        <w:sz w:val="20"/>
        <w:szCs w:val="20"/>
        <w:u w:val="single"/>
      </w:rPr>
      <w:t xml:space="preserve">PONEDJELJAK , </w:t>
    </w:r>
    <w:r w:rsidR="00FE1178">
      <w:rPr>
        <w:rFonts w:ascii="Arial" w:hAnsi="Arial"/>
        <w:sz w:val="20"/>
        <w:szCs w:val="20"/>
        <w:u w:val="single"/>
      </w:rPr>
      <w:t>17</w:t>
    </w:r>
    <w:r w:rsidR="00D06CE3">
      <w:rPr>
        <w:rFonts w:ascii="Arial" w:hAnsi="Arial"/>
        <w:sz w:val="20"/>
        <w:szCs w:val="20"/>
        <w:u w:val="single"/>
      </w:rPr>
      <w:t xml:space="preserve">. </w:t>
    </w:r>
    <w:proofErr w:type="spellStart"/>
    <w:r w:rsidR="00FE1178">
      <w:rPr>
        <w:rFonts w:ascii="Arial" w:hAnsi="Arial"/>
        <w:sz w:val="20"/>
        <w:szCs w:val="20"/>
        <w:u w:val="single"/>
      </w:rPr>
      <w:t>travaanj</w:t>
    </w:r>
    <w:proofErr w:type="spellEnd"/>
    <w:r w:rsidRPr="00F73D3C">
      <w:rPr>
        <w:rFonts w:ascii="Arial" w:hAnsi="Arial"/>
        <w:sz w:val="20"/>
        <w:szCs w:val="20"/>
        <w:u w:val="single"/>
      </w:rPr>
      <w:t xml:space="preserve"> 201</w:t>
    </w:r>
    <w:r w:rsidR="00D06CE3">
      <w:rPr>
        <w:rFonts w:ascii="Arial" w:hAnsi="Arial"/>
        <w:sz w:val="20"/>
        <w:szCs w:val="20"/>
        <w:u w:val="single"/>
      </w:rPr>
      <w:t>8</w:t>
    </w:r>
    <w:r w:rsidRPr="00F73D3C">
      <w:rPr>
        <w:rFonts w:ascii="Arial" w:hAnsi="Arial"/>
        <w:sz w:val="20"/>
        <w:szCs w:val="20"/>
        <w:u w:val="single"/>
      </w:rPr>
      <w:t>.</w:t>
    </w:r>
  </w:p>
  <w:p w:rsidR="00DA460D" w:rsidRDefault="00DA460D">
    <w:r>
      <w:rPr>
        <w:rFonts w:ascii="Arial" w:hAnsi="Arial" w:cs="Arial"/>
        <w:b/>
        <w:bCs/>
        <w:sz w:val="14"/>
        <w:szCs w:val="14"/>
      </w:rPr>
      <w:t xml:space="preserve">                                                                           </w:t>
    </w:r>
    <w:r w:rsidRPr="00383256">
      <w:rPr>
        <w:rFonts w:ascii="Arial" w:hAnsi="Arial" w:cs="Arial"/>
        <w:b/>
        <w:bCs/>
        <w:sz w:val="14"/>
        <w:szCs w:val="14"/>
      </w:rPr>
      <w:t>SLUŽBENI LIST REPUBLIKE HRVATSKE</w:t>
    </w:r>
  </w:p>
  <w:p w:rsidR="00DA460D" w:rsidRDefault="00DA460D">
    <w:pPr>
      <w:pStyle w:val="Zaglavlje"/>
    </w:pPr>
    <w:bookmarkStart w:id="0" w:name="page1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D3C"/>
    <w:rsid w:val="00035C1F"/>
    <w:rsid w:val="000F59C6"/>
    <w:rsid w:val="00123DE3"/>
    <w:rsid w:val="00126D6F"/>
    <w:rsid w:val="001F5DE4"/>
    <w:rsid w:val="00285298"/>
    <w:rsid w:val="00291954"/>
    <w:rsid w:val="003C2101"/>
    <w:rsid w:val="003E3FC4"/>
    <w:rsid w:val="00507DCD"/>
    <w:rsid w:val="00534A6F"/>
    <w:rsid w:val="005954BB"/>
    <w:rsid w:val="00660FEB"/>
    <w:rsid w:val="006D6031"/>
    <w:rsid w:val="007613AF"/>
    <w:rsid w:val="008B6400"/>
    <w:rsid w:val="00951298"/>
    <w:rsid w:val="009A561B"/>
    <w:rsid w:val="009D394B"/>
    <w:rsid w:val="00D06CE3"/>
    <w:rsid w:val="00D23639"/>
    <w:rsid w:val="00DA460D"/>
    <w:rsid w:val="00E274CE"/>
    <w:rsid w:val="00E95CD3"/>
    <w:rsid w:val="00EC5205"/>
    <w:rsid w:val="00F077E3"/>
    <w:rsid w:val="00F209AC"/>
    <w:rsid w:val="00F7148F"/>
    <w:rsid w:val="00F73D3C"/>
    <w:rsid w:val="00FE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A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73D3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73D3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</vt:lpstr>
      <vt:lpstr>OBRAZAC POZIVA ZA ORGANIZACIJU JEDNODNEVNE IZVANUČIONIČKE NASTAVE</vt:lpstr>
    </vt:vector>
  </TitlesOfParts>
  <Company>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x</dc:creator>
  <cp:lastModifiedBy>Korisnik</cp:lastModifiedBy>
  <cp:revision>2</cp:revision>
  <cp:lastPrinted>2015-04-28T06:38:00Z</cp:lastPrinted>
  <dcterms:created xsi:type="dcterms:W3CDTF">2018-04-17T03:30:00Z</dcterms:created>
  <dcterms:modified xsi:type="dcterms:W3CDTF">2018-04-17T03:30:00Z</dcterms:modified>
</cp:coreProperties>
</file>